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7C11" w14:textId="461F0D57" w:rsidR="00265C8F" w:rsidRPr="007E647F" w:rsidRDefault="00265C8F" w:rsidP="00384D1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E647F">
        <w:rPr>
          <w:rFonts w:ascii="Times New Roman" w:hAnsi="Times New Roman" w:cs="Times New Roman"/>
          <w:sz w:val="20"/>
          <w:szCs w:val="20"/>
        </w:rPr>
        <w:t>Załącznik do zarządzenia Nr</w:t>
      </w:r>
      <w:r>
        <w:rPr>
          <w:rFonts w:ascii="Times New Roman" w:hAnsi="Times New Roman" w:cs="Times New Roman"/>
          <w:sz w:val="20"/>
          <w:szCs w:val="20"/>
        </w:rPr>
        <w:t xml:space="preserve">  0050</w:t>
      </w:r>
      <w:r w:rsidR="00456757">
        <w:rPr>
          <w:rFonts w:ascii="Times New Roman" w:hAnsi="Times New Roman" w:cs="Times New Roman"/>
          <w:sz w:val="20"/>
          <w:szCs w:val="20"/>
        </w:rPr>
        <w:t>.</w:t>
      </w:r>
      <w:r w:rsidR="00AF2644">
        <w:rPr>
          <w:rFonts w:ascii="Times New Roman" w:hAnsi="Times New Roman" w:cs="Times New Roman"/>
          <w:sz w:val="20"/>
          <w:szCs w:val="20"/>
        </w:rPr>
        <w:t>189</w:t>
      </w:r>
      <w:r>
        <w:rPr>
          <w:rFonts w:ascii="Times New Roman" w:hAnsi="Times New Roman" w:cs="Times New Roman"/>
          <w:sz w:val="20"/>
          <w:szCs w:val="20"/>
        </w:rPr>
        <w:t>.20</w:t>
      </w:r>
      <w:r w:rsidR="00AF2644">
        <w:rPr>
          <w:rFonts w:ascii="Times New Roman" w:hAnsi="Times New Roman" w:cs="Times New Roman"/>
          <w:sz w:val="20"/>
          <w:szCs w:val="20"/>
        </w:rPr>
        <w:t>25</w:t>
      </w:r>
    </w:p>
    <w:p w14:paraId="76598199" w14:textId="77777777" w:rsidR="00265C8F" w:rsidRPr="007E647F" w:rsidRDefault="00265C8F" w:rsidP="00265C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384D18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Burmistrza Głogówka </w:t>
      </w:r>
    </w:p>
    <w:p w14:paraId="62CDBA39" w14:textId="4055019F" w:rsidR="00265C8F" w:rsidRPr="007E647F" w:rsidRDefault="00265C8F" w:rsidP="00265C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384D18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F2644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="00AF2644">
        <w:rPr>
          <w:rFonts w:ascii="Times New Roman" w:hAnsi="Times New Roman" w:cs="Times New Roman"/>
          <w:sz w:val="20"/>
          <w:szCs w:val="20"/>
        </w:rPr>
        <w:t>30 października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AF2644">
        <w:rPr>
          <w:rFonts w:ascii="Times New Roman" w:hAnsi="Times New Roman" w:cs="Times New Roman"/>
          <w:sz w:val="20"/>
          <w:szCs w:val="20"/>
        </w:rPr>
        <w:t>5</w:t>
      </w:r>
      <w:r w:rsidR="00456757">
        <w:rPr>
          <w:rFonts w:ascii="Times New Roman" w:hAnsi="Times New Roman" w:cs="Times New Roman"/>
          <w:sz w:val="20"/>
          <w:szCs w:val="20"/>
        </w:rPr>
        <w:t xml:space="preserve"> </w:t>
      </w:r>
      <w:r w:rsidRPr="007E647F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96E0F6D" w14:textId="77777777" w:rsidR="00265C8F" w:rsidRPr="007E647F" w:rsidRDefault="00265C8F" w:rsidP="00265C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</w:p>
    <w:p w14:paraId="5E527F98" w14:textId="77777777" w:rsidR="00265C8F" w:rsidRDefault="00265C8F" w:rsidP="00265C8F">
      <w:pPr>
        <w:rPr>
          <w:rFonts w:ascii="Times New Roman" w:hAnsi="Times New Roman" w:cs="Times New Roman"/>
          <w:b/>
          <w:sz w:val="24"/>
          <w:szCs w:val="24"/>
        </w:rPr>
      </w:pPr>
    </w:p>
    <w:p w14:paraId="1DF5D080" w14:textId="77777777" w:rsidR="00265C8F" w:rsidRPr="00E91025" w:rsidRDefault="00265C8F" w:rsidP="00265C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Regulamin ko</w:t>
      </w:r>
      <w:r>
        <w:rPr>
          <w:rFonts w:ascii="Times New Roman" w:hAnsi="Times New Roman" w:cs="Times New Roman"/>
          <w:b/>
          <w:bCs/>
          <w:sz w:val="24"/>
          <w:szCs w:val="24"/>
        </w:rPr>
        <w:t>nkursu plastycznego na projekt b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>ożonarodzeniowej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kartki świątecznej promującej g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>minę Głogówek</w:t>
      </w:r>
    </w:p>
    <w:p w14:paraId="7A4C6FA6" w14:textId="77777777" w:rsidR="00265C8F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643980" w14:textId="77777777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I. Organizator konkursu</w:t>
      </w:r>
    </w:p>
    <w:p w14:paraId="5CFEC9A0" w14:textId="77777777" w:rsidR="00265C8F" w:rsidRPr="00E91025" w:rsidRDefault="00265C8F" w:rsidP="00265C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Organizatorem konkursu jest g</w:t>
      </w:r>
      <w:r w:rsidRPr="00E91025">
        <w:rPr>
          <w:rFonts w:ascii="Times New Roman" w:hAnsi="Times New Roman" w:cs="Times New Roman"/>
          <w:sz w:val="24"/>
          <w:szCs w:val="24"/>
        </w:rPr>
        <w:t>mina Głogówek.</w:t>
      </w:r>
    </w:p>
    <w:p w14:paraId="3589EF12" w14:textId="77777777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II. Cel i przedmiot konkursu </w:t>
      </w:r>
    </w:p>
    <w:p w14:paraId="07A54741" w14:textId="77777777" w:rsidR="00265C8F" w:rsidRPr="00E91025" w:rsidRDefault="00265C8F" w:rsidP="00265C8F">
      <w:pPr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• kultywowanie tradycji bożonarodzeniowej,</w:t>
      </w:r>
    </w:p>
    <w:p w14:paraId="6AAB478D" w14:textId="77777777" w:rsidR="00265C8F" w:rsidRPr="00E91025" w:rsidRDefault="00265C8F" w:rsidP="00265C8F">
      <w:pPr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• rozwijanie wrażliwości plastycznej i artystycznej,</w:t>
      </w:r>
    </w:p>
    <w:p w14:paraId="47E4DC3E" w14:textId="77777777" w:rsidR="00265C8F" w:rsidRPr="00E91025" w:rsidRDefault="00265C8F" w:rsidP="00265C8F">
      <w:pPr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• prezentacja i popularyzacja plastycznej twórczości dziecięcej i młodzieżowej,</w:t>
      </w:r>
    </w:p>
    <w:p w14:paraId="31E1FF34" w14:textId="77777777" w:rsidR="00265C8F" w:rsidRPr="00E91025" w:rsidRDefault="00265C8F" w:rsidP="00265C8F">
      <w:pPr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• poszukiwanie nowych środków wyrazu, poszerzanie wiedzy z zakresu różnych technik plastycznych.</w:t>
      </w:r>
    </w:p>
    <w:p w14:paraId="46084F13" w14:textId="77777777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III. Warunki uczestnictwa w konkursie</w:t>
      </w:r>
    </w:p>
    <w:p w14:paraId="47CE55EE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Uczestnikami konkursu są dzieci i mło</w:t>
      </w:r>
      <w:r>
        <w:rPr>
          <w:rFonts w:ascii="Times New Roman" w:hAnsi="Times New Roman" w:cs="Times New Roman"/>
          <w:sz w:val="24"/>
          <w:szCs w:val="24"/>
        </w:rPr>
        <w:t xml:space="preserve">dzież z terenu gminy Głogówek. </w:t>
      </w:r>
      <w:r w:rsidRPr="00E91025">
        <w:rPr>
          <w:rFonts w:ascii="Times New Roman" w:hAnsi="Times New Roman" w:cs="Times New Roman"/>
          <w:sz w:val="24"/>
          <w:szCs w:val="24"/>
        </w:rPr>
        <w:t>Zgłoszone prace będą rozpatrywane w dwóch kategoriach wiekowych: kategoria 5-9 lat oraz kategoria 10-15 lat.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1025">
        <w:rPr>
          <w:rFonts w:ascii="Times New Roman" w:hAnsi="Times New Roman" w:cs="Times New Roman"/>
          <w:sz w:val="24"/>
          <w:szCs w:val="24"/>
        </w:rPr>
        <w:t xml:space="preserve">Tematem </w:t>
      </w:r>
      <w:r>
        <w:rPr>
          <w:rFonts w:ascii="Times New Roman" w:hAnsi="Times New Roman" w:cs="Times New Roman"/>
          <w:sz w:val="24"/>
          <w:szCs w:val="24"/>
        </w:rPr>
        <w:t>prac konkursowych jest projekt b</w:t>
      </w:r>
      <w:r w:rsidRPr="00E91025">
        <w:rPr>
          <w:rFonts w:ascii="Times New Roman" w:hAnsi="Times New Roman" w:cs="Times New Roman"/>
          <w:sz w:val="24"/>
          <w:szCs w:val="24"/>
        </w:rPr>
        <w:t>ożonarodzeniowej</w:t>
      </w:r>
      <w:r>
        <w:rPr>
          <w:rFonts w:ascii="Times New Roman" w:hAnsi="Times New Roman" w:cs="Times New Roman"/>
          <w:sz w:val="24"/>
          <w:szCs w:val="24"/>
        </w:rPr>
        <w:t xml:space="preserve"> kartki świątecznej promującej g</w:t>
      </w:r>
      <w:r w:rsidRPr="00E91025">
        <w:rPr>
          <w:rFonts w:ascii="Times New Roman" w:hAnsi="Times New Roman" w:cs="Times New Roman"/>
          <w:sz w:val="24"/>
          <w:szCs w:val="24"/>
        </w:rPr>
        <w:t xml:space="preserve">minę Głogówek. </w:t>
      </w:r>
    </w:p>
    <w:p w14:paraId="51C376FB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B86E1F" w14:textId="77777777" w:rsidR="00265C8F" w:rsidRPr="00E91025" w:rsidRDefault="00265C8F" w:rsidP="00265C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Warunkiem przystąpienia do konkursu jest: </w:t>
      </w:r>
    </w:p>
    <w:p w14:paraId="08658D88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Dostarczenie przez uczestnika jednej pracy własnej, wykonanej w dowolnej technice plastycznej</w:t>
      </w:r>
      <w:r w:rsidR="00BB763F">
        <w:rPr>
          <w:rFonts w:ascii="Times New Roman" w:hAnsi="Times New Roman" w:cs="Times New Roman"/>
          <w:sz w:val="24"/>
          <w:szCs w:val="24"/>
        </w:rPr>
        <w:t>,</w:t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>przy czym musi to być technika płaska</w:t>
      </w:r>
      <w:r w:rsidR="00BB763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 dająca możliwości jej zeskanowania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91025">
        <w:rPr>
          <w:rFonts w:ascii="Times New Roman" w:hAnsi="Times New Roman" w:cs="Times New Roman"/>
          <w:b/>
          <w:bCs/>
          <w:sz w:val="24"/>
          <w:szCs w:val="24"/>
        </w:rPr>
        <w:t>i powielenia.</w:t>
      </w:r>
    </w:p>
    <w:p w14:paraId="3AF34DF5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="00384D18">
        <w:rPr>
          <w:rFonts w:ascii="Times New Roman" w:hAnsi="Times New Roman" w:cs="Times New Roman"/>
          <w:sz w:val="24"/>
          <w:szCs w:val="24"/>
        </w:rPr>
        <w:t xml:space="preserve"> W </w:t>
      </w:r>
      <w:r w:rsidRPr="00E91025">
        <w:rPr>
          <w:rFonts w:ascii="Times New Roman" w:hAnsi="Times New Roman" w:cs="Times New Roman"/>
          <w:sz w:val="24"/>
          <w:szCs w:val="24"/>
        </w:rPr>
        <w:t xml:space="preserve">projekcie muszą wystąpić elementy związane z </w:t>
      </w:r>
      <w:r>
        <w:rPr>
          <w:rFonts w:ascii="Times New Roman" w:hAnsi="Times New Roman" w:cs="Times New Roman"/>
          <w:sz w:val="24"/>
          <w:szCs w:val="24"/>
        </w:rPr>
        <w:t>gminą Głogówek</w:t>
      </w:r>
      <w:r w:rsidRPr="00E91025">
        <w:rPr>
          <w:rFonts w:ascii="Times New Roman" w:hAnsi="Times New Roman" w:cs="Times New Roman"/>
          <w:sz w:val="24"/>
          <w:szCs w:val="24"/>
        </w:rPr>
        <w:t xml:space="preserve"> (herb, charak</w:t>
      </w:r>
      <w:r>
        <w:rPr>
          <w:rFonts w:ascii="Times New Roman" w:hAnsi="Times New Roman" w:cs="Times New Roman"/>
          <w:sz w:val="24"/>
          <w:szCs w:val="24"/>
        </w:rPr>
        <w:t>terystyczne miejsca, budowle w g</w:t>
      </w:r>
      <w:r w:rsidRPr="00E91025">
        <w:rPr>
          <w:rFonts w:ascii="Times New Roman" w:hAnsi="Times New Roman" w:cs="Times New Roman"/>
          <w:sz w:val="24"/>
          <w:szCs w:val="24"/>
        </w:rPr>
        <w:t>minie Głogówek) połączone z</w:t>
      </w:r>
      <w:r w:rsidR="00BB763F">
        <w:rPr>
          <w:rFonts w:ascii="Times New Roman" w:hAnsi="Times New Roman" w:cs="Times New Roman"/>
          <w:sz w:val="24"/>
          <w:szCs w:val="24"/>
        </w:rPr>
        <w:t xml:space="preserve"> symboliką i tradycją obchodów ś</w:t>
      </w:r>
      <w:r w:rsidRPr="00E91025">
        <w:rPr>
          <w:rFonts w:ascii="Times New Roman" w:hAnsi="Times New Roman" w:cs="Times New Roman"/>
          <w:sz w:val="24"/>
          <w:szCs w:val="24"/>
        </w:rPr>
        <w:t>wiąt Bożego Narodzenia.</w:t>
      </w:r>
    </w:p>
    <w:p w14:paraId="230288A5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="00384D18">
        <w:rPr>
          <w:rFonts w:ascii="Times New Roman" w:hAnsi="Times New Roman" w:cs="Times New Roman"/>
          <w:sz w:val="24"/>
          <w:szCs w:val="24"/>
        </w:rPr>
        <w:t xml:space="preserve">  </w:t>
      </w:r>
      <w:r w:rsidRPr="00E91025">
        <w:rPr>
          <w:rFonts w:ascii="Times New Roman" w:hAnsi="Times New Roman" w:cs="Times New Roman"/>
          <w:sz w:val="24"/>
          <w:szCs w:val="24"/>
        </w:rPr>
        <w:t xml:space="preserve">Maksymalny dopuszczalny format pracy to A4. </w:t>
      </w:r>
    </w:p>
    <w:p w14:paraId="3340F736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="00384D18">
        <w:rPr>
          <w:rFonts w:ascii="Times New Roman" w:hAnsi="Times New Roman" w:cs="Times New Roman"/>
          <w:sz w:val="24"/>
          <w:szCs w:val="24"/>
        </w:rPr>
        <w:t xml:space="preserve">  </w:t>
      </w:r>
      <w:r w:rsidRPr="00E91025">
        <w:rPr>
          <w:rFonts w:ascii="Times New Roman" w:hAnsi="Times New Roman" w:cs="Times New Roman"/>
          <w:sz w:val="24"/>
          <w:szCs w:val="24"/>
        </w:rPr>
        <w:t>Projekt kartki nie musi zawierać tekstu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91025">
        <w:rPr>
          <w:rFonts w:ascii="Times New Roman" w:hAnsi="Times New Roman" w:cs="Times New Roman"/>
          <w:sz w:val="24"/>
          <w:szCs w:val="24"/>
        </w:rPr>
        <w:t xml:space="preserve"> życzeń. </w:t>
      </w:r>
    </w:p>
    <w:p w14:paraId="5E58A137" w14:textId="77777777" w:rsidR="00265C8F" w:rsidRPr="00E91025" w:rsidRDefault="00265C8F" w:rsidP="00265C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sym w:font="Symbol" w:char="F0B7"/>
      </w:r>
      <w:r w:rsidRPr="00E91025">
        <w:rPr>
          <w:rFonts w:ascii="Times New Roman" w:hAnsi="Times New Roman" w:cs="Times New Roman"/>
          <w:sz w:val="24"/>
          <w:szCs w:val="24"/>
        </w:rPr>
        <w:t xml:space="preserve"> </w:t>
      </w:r>
      <w:r w:rsidR="00384D18">
        <w:rPr>
          <w:rFonts w:ascii="Times New Roman" w:hAnsi="Times New Roman" w:cs="Times New Roman"/>
          <w:sz w:val="24"/>
          <w:szCs w:val="24"/>
        </w:rPr>
        <w:t xml:space="preserve"> </w:t>
      </w:r>
      <w:r w:rsidRPr="00E91025">
        <w:rPr>
          <w:rFonts w:ascii="Times New Roman" w:hAnsi="Times New Roman" w:cs="Times New Roman"/>
          <w:sz w:val="24"/>
          <w:szCs w:val="24"/>
        </w:rPr>
        <w:t>Każda praca powinna być indywidualnie wykonana i opisana poprzez dołączenie do niej informacji zawierając</w:t>
      </w:r>
      <w:r w:rsidR="00BB763F">
        <w:rPr>
          <w:rFonts w:ascii="Times New Roman" w:hAnsi="Times New Roman" w:cs="Times New Roman"/>
          <w:sz w:val="24"/>
          <w:szCs w:val="24"/>
        </w:rPr>
        <w:t>ej: imię, nazwisko, wiek i nazwę</w:t>
      </w:r>
      <w:r w:rsidRPr="00E91025">
        <w:rPr>
          <w:rFonts w:ascii="Times New Roman" w:hAnsi="Times New Roman" w:cs="Times New Roman"/>
          <w:sz w:val="24"/>
          <w:szCs w:val="24"/>
        </w:rPr>
        <w:t xml:space="preserve"> s</w:t>
      </w:r>
      <w:r w:rsidR="00BB763F">
        <w:rPr>
          <w:rFonts w:ascii="Times New Roman" w:hAnsi="Times New Roman" w:cs="Times New Roman"/>
          <w:sz w:val="24"/>
          <w:szCs w:val="24"/>
        </w:rPr>
        <w:t>zkoły uczestnika oraz załączoną zgodą</w:t>
      </w:r>
      <w:r w:rsidRPr="00E91025">
        <w:rPr>
          <w:rFonts w:ascii="Times New Roman" w:hAnsi="Times New Roman" w:cs="Times New Roman"/>
          <w:sz w:val="24"/>
          <w:szCs w:val="24"/>
        </w:rPr>
        <w:t xml:space="preserve"> rodzica (załącznik do regulaminu). </w:t>
      </w:r>
    </w:p>
    <w:p w14:paraId="092DA994" w14:textId="77777777" w:rsidR="00265C8F" w:rsidRPr="00E91025" w:rsidRDefault="00265C8F" w:rsidP="00265C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F4A23" w14:textId="77777777" w:rsidR="00384D18" w:rsidRDefault="00384D18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5C0379" w14:textId="77777777" w:rsidR="00384D18" w:rsidRDefault="00384D18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2FDFBDE" w14:textId="77777777" w:rsidR="00384D18" w:rsidRDefault="00384D18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B4555B" w14:textId="182C0A3B" w:rsidR="00265C8F" w:rsidRPr="00E91025" w:rsidRDefault="00AF2644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65C8F" w:rsidRPr="00E91025">
        <w:rPr>
          <w:rFonts w:ascii="Times New Roman" w:hAnsi="Times New Roman" w:cs="Times New Roman"/>
          <w:b/>
          <w:bCs/>
          <w:sz w:val="24"/>
          <w:szCs w:val="24"/>
        </w:rPr>
        <w:t>V. Miejsce i termin składania prac konkursowych</w:t>
      </w:r>
    </w:p>
    <w:p w14:paraId="253B5881" w14:textId="6A3A78BA" w:rsidR="00265C8F" w:rsidRDefault="00265C8F" w:rsidP="00384D18">
      <w:pPr>
        <w:pStyle w:val="NormalnyWeb"/>
        <w:spacing w:line="276" w:lineRule="auto"/>
        <w:jc w:val="both"/>
      </w:pPr>
      <w:r w:rsidRPr="00C057C6">
        <w:t xml:space="preserve">Prace należy składać </w:t>
      </w:r>
      <w:r>
        <w:t>do</w:t>
      </w:r>
      <w:r w:rsidR="00BB763F">
        <w:t xml:space="preserve"> </w:t>
      </w:r>
      <w:r w:rsidR="00A01EF6">
        <w:t>2</w:t>
      </w:r>
      <w:r w:rsidR="00AF2644">
        <w:t xml:space="preserve">8 </w:t>
      </w:r>
      <w:r w:rsidR="00A01EF6">
        <w:t>listopada 202</w:t>
      </w:r>
      <w:r w:rsidR="00AF2644">
        <w:t>5</w:t>
      </w:r>
      <w:r w:rsidR="00A01EF6" w:rsidRPr="00C057C6">
        <w:t xml:space="preserve"> r. </w:t>
      </w:r>
      <w:r w:rsidR="00BB763F">
        <w:t xml:space="preserve">godz. </w:t>
      </w:r>
      <w:r w:rsidR="00AF2644">
        <w:t>14:00</w:t>
      </w:r>
      <w:r>
        <w:t xml:space="preserve"> </w:t>
      </w:r>
      <w:r w:rsidRPr="00C057C6">
        <w:t>w Urzędzie Miejskim w Głogówku - Referat Promocji i Rozwoju - pokój nr 3 (parter).</w:t>
      </w:r>
    </w:p>
    <w:p w14:paraId="70BF1B89" w14:textId="6C912843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>V. Sposób oceny prac i nagrody oraz rozstrzygnięcie konkursu</w:t>
      </w:r>
    </w:p>
    <w:p w14:paraId="6E904C54" w14:textId="2668E24A" w:rsidR="00265C8F" w:rsidRPr="00421FF8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67001">
        <w:rPr>
          <w:rFonts w:ascii="Times New Roman" w:hAnsi="Times New Roman" w:cs="Times New Roman"/>
          <w:sz w:val="24"/>
          <w:szCs w:val="24"/>
        </w:rPr>
        <w:t>Nagroda g</w:t>
      </w:r>
      <w:r w:rsidRPr="00421FF8">
        <w:rPr>
          <w:rFonts w:ascii="Times New Roman" w:hAnsi="Times New Roman" w:cs="Times New Roman"/>
          <w:sz w:val="24"/>
          <w:szCs w:val="24"/>
        </w:rPr>
        <w:t xml:space="preserve">łówna – praca zostanie powielona jako oficjalna promocyjna kartka </w:t>
      </w:r>
      <w:r w:rsidR="00E67001">
        <w:rPr>
          <w:rFonts w:ascii="Times New Roman" w:hAnsi="Times New Roman" w:cs="Times New Roman"/>
          <w:sz w:val="24"/>
          <w:szCs w:val="24"/>
        </w:rPr>
        <w:t>ś</w:t>
      </w:r>
      <w:r w:rsidRPr="00421FF8">
        <w:rPr>
          <w:rFonts w:ascii="Times New Roman" w:hAnsi="Times New Roman" w:cs="Times New Roman"/>
          <w:sz w:val="24"/>
          <w:szCs w:val="24"/>
        </w:rPr>
        <w:t xml:space="preserve">wiąteczna </w:t>
      </w:r>
      <w:r>
        <w:rPr>
          <w:rFonts w:ascii="Times New Roman" w:hAnsi="Times New Roman" w:cs="Times New Roman"/>
          <w:sz w:val="24"/>
          <w:szCs w:val="24"/>
        </w:rPr>
        <w:t xml:space="preserve">            g</w:t>
      </w:r>
      <w:r w:rsidRPr="00421FF8">
        <w:rPr>
          <w:rFonts w:ascii="Times New Roman" w:hAnsi="Times New Roman" w:cs="Times New Roman"/>
          <w:sz w:val="24"/>
          <w:szCs w:val="24"/>
        </w:rPr>
        <w:t>miny Głogówek w 202</w:t>
      </w:r>
      <w:r w:rsidR="00AF2644">
        <w:rPr>
          <w:rFonts w:ascii="Times New Roman" w:hAnsi="Times New Roman" w:cs="Times New Roman"/>
          <w:sz w:val="24"/>
          <w:szCs w:val="24"/>
        </w:rPr>
        <w:t>5</w:t>
      </w:r>
      <w:r w:rsidRPr="00421FF8">
        <w:rPr>
          <w:rFonts w:ascii="Times New Roman" w:hAnsi="Times New Roman" w:cs="Times New Roman"/>
          <w:sz w:val="24"/>
          <w:szCs w:val="24"/>
        </w:rPr>
        <w:t xml:space="preserve"> roku z podaniem imienia i nazwiska autora oraz rozesłana </w:t>
      </w:r>
      <w:r w:rsidR="00384D18">
        <w:rPr>
          <w:rFonts w:ascii="Times New Roman" w:hAnsi="Times New Roman" w:cs="Times New Roman"/>
          <w:sz w:val="24"/>
          <w:szCs w:val="24"/>
        </w:rPr>
        <w:br/>
      </w:r>
      <w:r w:rsidRPr="00421FF8">
        <w:rPr>
          <w:rFonts w:ascii="Times New Roman" w:hAnsi="Times New Roman" w:cs="Times New Roman"/>
          <w:sz w:val="24"/>
          <w:szCs w:val="24"/>
        </w:rPr>
        <w:t>z życzeniami świątecznymi przez Urząd Miejski. Kom</w:t>
      </w:r>
      <w:r w:rsidR="00E67001">
        <w:rPr>
          <w:rFonts w:ascii="Times New Roman" w:hAnsi="Times New Roman" w:cs="Times New Roman"/>
          <w:sz w:val="24"/>
          <w:szCs w:val="24"/>
        </w:rPr>
        <w:t>isja konkursowa powołana przez b</w:t>
      </w:r>
      <w:r w:rsidRPr="00421FF8">
        <w:rPr>
          <w:rFonts w:ascii="Times New Roman" w:hAnsi="Times New Roman" w:cs="Times New Roman"/>
          <w:sz w:val="24"/>
          <w:szCs w:val="24"/>
        </w:rPr>
        <w:t xml:space="preserve">urmistrza Głogówka wyłoni zwycięzcę z każdej z  kategorii wiekowej ponadto zwycięzca otrzyma nagrodę niespodziankę. </w:t>
      </w:r>
    </w:p>
    <w:p w14:paraId="30CD3292" w14:textId="77777777" w:rsidR="00265C8F" w:rsidRPr="0023544F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67001">
        <w:rPr>
          <w:rFonts w:ascii="Times New Roman" w:hAnsi="Times New Roman" w:cs="Times New Roman"/>
          <w:sz w:val="24"/>
          <w:szCs w:val="24"/>
        </w:rPr>
        <w:t>Prace konkursowe nie</w:t>
      </w:r>
      <w:r w:rsidRPr="0023544F">
        <w:rPr>
          <w:rFonts w:ascii="Times New Roman" w:hAnsi="Times New Roman" w:cs="Times New Roman"/>
          <w:sz w:val="24"/>
          <w:szCs w:val="24"/>
        </w:rPr>
        <w:t>spełniające wymagań</w:t>
      </w:r>
      <w:r w:rsidR="00E67001">
        <w:rPr>
          <w:rFonts w:ascii="Times New Roman" w:hAnsi="Times New Roman" w:cs="Times New Roman"/>
          <w:sz w:val="24"/>
          <w:szCs w:val="24"/>
        </w:rPr>
        <w:t>,</w:t>
      </w:r>
      <w:r w:rsidRPr="0023544F">
        <w:rPr>
          <w:rFonts w:ascii="Times New Roman" w:hAnsi="Times New Roman" w:cs="Times New Roman"/>
          <w:sz w:val="24"/>
          <w:szCs w:val="24"/>
        </w:rPr>
        <w:t xml:space="preserve"> o których mowa w regulaminie konkursu</w:t>
      </w:r>
      <w:r w:rsidR="00E67001">
        <w:rPr>
          <w:rFonts w:ascii="Times New Roman" w:hAnsi="Times New Roman" w:cs="Times New Roman"/>
          <w:sz w:val="24"/>
          <w:szCs w:val="24"/>
        </w:rPr>
        <w:t>,</w:t>
      </w:r>
      <w:r w:rsidRPr="0023544F">
        <w:rPr>
          <w:rFonts w:ascii="Times New Roman" w:hAnsi="Times New Roman" w:cs="Times New Roman"/>
          <w:sz w:val="24"/>
          <w:szCs w:val="24"/>
        </w:rPr>
        <w:t xml:space="preserve"> </w:t>
      </w:r>
      <w:r w:rsidR="00384D1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nie będą podlegały ocenie komisji k</w:t>
      </w:r>
      <w:r w:rsidRPr="0023544F">
        <w:rPr>
          <w:rFonts w:ascii="Times New Roman" w:hAnsi="Times New Roman" w:cs="Times New Roman"/>
          <w:sz w:val="24"/>
          <w:szCs w:val="24"/>
        </w:rPr>
        <w:t xml:space="preserve">onkursowej. </w:t>
      </w:r>
    </w:p>
    <w:p w14:paraId="4B19CED9" w14:textId="77777777" w:rsidR="00265C8F" w:rsidRPr="0023544F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3544F">
        <w:rPr>
          <w:rFonts w:ascii="Times New Roman" w:hAnsi="Times New Roman" w:cs="Times New Roman"/>
          <w:sz w:val="24"/>
          <w:szCs w:val="24"/>
        </w:rPr>
        <w:t xml:space="preserve">Prace dostarczone po terminie nie będą oceniane. </w:t>
      </w:r>
    </w:p>
    <w:p w14:paraId="3821436F" w14:textId="1176A6E7" w:rsidR="00265C8F" w:rsidRPr="0023544F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3544F">
        <w:rPr>
          <w:rFonts w:ascii="Times New Roman" w:hAnsi="Times New Roman" w:cs="Times New Roman"/>
          <w:sz w:val="24"/>
          <w:szCs w:val="24"/>
        </w:rPr>
        <w:t>Organizatorzy zastrzegają sobie prawo do reprodukowania prac w celach</w:t>
      </w:r>
      <w:r w:rsidR="00A01EF6">
        <w:rPr>
          <w:rFonts w:ascii="Times New Roman" w:hAnsi="Times New Roman" w:cs="Times New Roman"/>
          <w:sz w:val="24"/>
          <w:szCs w:val="24"/>
        </w:rPr>
        <w:t xml:space="preserve"> </w:t>
      </w:r>
      <w:r w:rsidRPr="0023544F">
        <w:rPr>
          <w:rFonts w:ascii="Times New Roman" w:hAnsi="Times New Roman" w:cs="Times New Roman"/>
          <w:sz w:val="24"/>
          <w:szCs w:val="24"/>
        </w:rPr>
        <w:t>popularyzatorskich.</w:t>
      </w:r>
    </w:p>
    <w:p w14:paraId="6F24C2AD" w14:textId="23577084" w:rsidR="00265C8F" w:rsidRPr="0023544F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67001" w:rsidRPr="00E67001">
        <w:t xml:space="preserve"> </w:t>
      </w:r>
      <w:r w:rsidR="00E67001" w:rsidRPr="00E67001">
        <w:rPr>
          <w:rFonts w:ascii="Times New Roman" w:hAnsi="Times New Roman" w:cs="Times New Roman"/>
          <w:sz w:val="24"/>
          <w:szCs w:val="24"/>
        </w:rPr>
        <w:t xml:space="preserve">Ogłoszenie wyników nastąpi </w:t>
      </w:r>
      <w:r w:rsidR="00AF2644">
        <w:rPr>
          <w:rFonts w:ascii="Times New Roman" w:hAnsi="Times New Roman" w:cs="Times New Roman"/>
          <w:sz w:val="24"/>
          <w:szCs w:val="24"/>
        </w:rPr>
        <w:t>7</w:t>
      </w:r>
      <w:r w:rsidR="00E67001" w:rsidRPr="00E67001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AF2644">
        <w:rPr>
          <w:rFonts w:ascii="Times New Roman" w:hAnsi="Times New Roman" w:cs="Times New Roman"/>
          <w:sz w:val="24"/>
          <w:szCs w:val="24"/>
        </w:rPr>
        <w:t>5</w:t>
      </w:r>
      <w:r w:rsidR="00E67001" w:rsidRPr="00E67001">
        <w:rPr>
          <w:rFonts w:ascii="Times New Roman" w:hAnsi="Times New Roman" w:cs="Times New Roman"/>
          <w:sz w:val="24"/>
          <w:szCs w:val="24"/>
        </w:rPr>
        <w:t xml:space="preserve"> r. podczas jarmarku bożonarodzeniowego </w:t>
      </w:r>
      <w:r w:rsidR="00E67001">
        <w:rPr>
          <w:rFonts w:ascii="Times New Roman" w:hAnsi="Times New Roman" w:cs="Times New Roman"/>
          <w:sz w:val="24"/>
          <w:szCs w:val="24"/>
        </w:rPr>
        <w:br/>
      </w:r>
      <w:r w:rsidR="00E67001" w:rsidRPr="00E67001">
        <w:rPr>
          <w:rFonts w:ascii="Times New Roman" w:hAnsi="Times New Roman" w:cs="Times New Roman"/>
          <w:sz w:val="24"/>
          <w:szCs w:val="24"/>
        </w:rPr>
        <w:t>na głogóweckim rynku</w:t>
      </w:r>
      <w:r w:rsidR="00E67001">
        <w:rPr>
          <w:rFonts w:ascii="Times New Roman" w:hAnsi="Times New Roman" w:cs="Times New Roman"/>
          <w:sz w:val="24"/>
          <w:szCs w:val="24"/>
        </w:rPr>
        <w:t xml:space="preserve"> </w:t>
      </w:r>
      <w:r w:rsidRPr="0023544F">
        <w:rPr>
          <w:rFonts w:ascii="Times New Roman" w:hAnsi="Times New Roman" w:cs="Times New Roman"/>
          <w:sz w:val="24"/>
          <w:szCs w:val="24"/>
        </w:rPr>
        <w:t>oraz w mediach</w:t>
      </w:r>
      <w:r w:rsidR="00E67001">
        <w:rPr>
          <w:rFonts w:ascii="Times New Roman" w:hAnsi="Times New Roman" w:cs="Times New Roman"/>
          <w:sz w:val="24"/>
          <w:szCs w:val="24"/>
        </w:rPr>
        <w:t xml:space="preserve"> społecznościowych </w:t>
      </w:r>
      <w:r>
        <w:rPr>
          <w:rFonts w:ascii="Times New Roman" w:hAnsi="Times New Roman" w:cs="Times New Roman"/>
          <w:sz w:val="24"/>
          <w:szCs w:val="24"/>
        </w:rPr>
        <w:t>na profilu g</w:t>
      </w:r>
      <w:r w:rsidRPr="0023544F">
        <w:rPr>
          <w:rFonts w:ascii="Times New Roman" w:hAnsi="Times New Roman" w:cs="Times New Roman"/>
          <w:sz w:val="24"/>
          <w:szCs w:val="24"/>
        </w:rPr>
        <w:t xml:space="preserve">miny Głogówek pod adresem: </w:t>
      </w:r>
      <w:hyperlink r:id="rId5" w:history="1">
        <w:r w:rsidRPr="0023544F">
          <w:rPr>
            <w:rStyle w:val="Hipercze"/>
            <w:rFonts w:ascii="Times New Roman" w:hAnsi="Times New Roman" w:cs="Times New Roman"/>
            <w:sz w:val="24"/>
            <w:szCs w:val="24"/>
          </w:rPr>
          <w:t>www.facebook.com/GminaGlogowek</w:t>
        </w:r>
      </w:hyperlink>
      <w:r w:rsidRPr="0023544F">
        <w:rPr>
          <w:rFonts w:ascii="Times New Roman" w:hAnsi="Times New Roman" w:cs="Times New Roman"/>
          <w:sz w:val="24"/>
          <w:szCs w:val="24"/>
        </w:rPr>
        <w:t>.</w:t>
      </w:r>
    </w:p>
    <w:p w14:paraId="704D6061" w14:textId="77777777" w:rsidR="00265C8F" w:rsidRPr="005A28EB" w:rsidRDefault="00265C8F" w:rsidP="00265C8F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3775B0D" w14:textId="17C28056" w:rsidR="00265C8F" w:rsidRPr="00E91025" w:rsidRDefault="00265C8F" w:rsidP="00265C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91025">
        <w:rPr>
          <w:rFonts w:ascii="Times New Roman" w:hAnsi="Times New Roman" w:cs="Times New Roman"/>
          <w:b/>
          <w:bCs/>
          <w:sz w:val="24"/>
          <w:szCs w:val="24"/>
        </w:rPr>
        <w:t xml:space="preserve">VI. Prawa autorskie: </w:t>
      </w:r>
    </w:p>
    <w:p w14:paraId="74ECFEA0" w14:textId="77777777" w:rsidR="00265C8F" w:rsidRPr="00E91025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1. Prace nagrodzone </w:t>
      </w:r>
      <w:r>
        <w:rPr>
          <w:rFonts w:ascii="Times New Roman" w:hAnsi="Times New Roman" w:cs="Times New Roman"/>
          <w:sz w:val="24"/>
          <w:szCs w:val="24"/>
        </w:rPr>
        <w:t xml:space="preserve">przechodzą na własność organizatorów. Pozostałe prace </w:t>
      </w:r>
      <w:r w:rsidRPr="00E91025">
        <w:rPr>
          <w:rFonts w:ascii="Times New Roman" w:hAnsi="Times New Roman" w:cs="Times New Roman"/>
          <w:sz w:val="24"/>
          <w:szCs w:val="24"/>
        </w:rPr>
        <w:t>nie będą zwracane.</w:t>
      </w:r>
    </w:p>
    <w:p w14:paraId="42F13876" w14:textId="77777777" w:rsidR="00265C8F" w:rsidRPr="00E91025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2. Udział w konkursie jest jednoznaczny z wyrażeniem zgody do reprodukowania prac </w:t>
      </w:r>
      <w:r>
        <w:rPr>
          <w:rFonts w:ascii="Times New Roman" w:hAnsi="Times New Roman" w:cs="Times New Roman"/>
          <w:sz w:val="24"/>
          <w:szCs w:val="24"/>
        </w:rPr>
        <w:br/>
      </w:r>
      <w:r w:rsidRPr="00E91025">
        <w:rPr>
          <w:rFonts w:ascii="Times New Roman" w:hAnsi="Times New Roman" w:cs="Times New Roman"/>
          <w:sz w:val="24"/>
          <w:szCs w:val="24"/>
        </w:rPr>
        <w:t xml:space="preserve">w celach popularyzatorskich. </w:t>
      </w:r>
    </w:p>
    <w:p w14:paraId="3B0FD5EB" w14:textId="77777777" w:rsidR="00265C8F" w:rsidRPr="00E91025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 xml:space="preserve">3. Udział w uroczystości rozstrzygnięcia konkursu jest jednoznaczny z wyrażeniem zgody </w:t>
      </w:r>
      <w:r w:rsidR="00384D18">
        <w:rPr>
          <w:rFonts w:ascii="Times New Roman" w:hAnsi="Times New Roman" w:cs="Times New Roman"/>
          <w:sz w:val="24"/>
          <w:szCs w:val="24"/>
        </w:rPr>
        <w:br/>
      </w:r>
      <w:r w:rsidRPr="00E91025">
        <w:rPr>
          <w:rFonts w:ascii="Times New Roman" w:hAnsi="Times New Roman" w:cs="Times New Roman"/>
          <w:sz w:val="24"/>
          <w:szCs w:val="24"/>
        </w:rPr>
        <w:t xml:space="preserve">na publikację zdjęć z tego wydarzenia na stronie internetowej i profilu gminy Głogówek </w:t>
      </w:r>
      <w:r w:rsidR="00384D18">
        <w:rPr>
          <w:rFonts w:ascii="Times New Roman" w:hAnsi="Times New Roman" w:cs="Times New Roman"/>
          <w:sz w:val="24"/>
          <w:szCs w:val="24"/>
        </w:rPr>
        <w:br/>
      </w:r>
      <w:r w:rsidRPr="00E91025">
        <w:rPr>
          <w:rFonts w:ascii="Times New Roman" w:hAnsi="Times New Roman" w:cs="Times New Roman"/>
          <w:sz w:val="24"/>
          <w:szCs w:val="24"/>
        </w:rPr>
        <w:t xml:space="preserve">na portalu społecznościowym. </w:t>
      </w:r>
    </w:p>
    <w:p w14:paraId="698E640C" w14:textId="77777777" w:rsidR="00265C8F" w:rsidRPr="00E91025" w:rsidRDefault="00265C8F" w:rsidP="00265C8F">
      <w:pPr>
        <w:jc w:val="both"/>
        <w:rPr>
          <w:rFonts w:ascii="Times New Roman" w:hAnsi="Times New Roman" w:cs="Times New Roman"/>
          <w:sz w:val="24"/>
          <w:szCs w:val="24"/>
        </w:rPr>
      </w:pPr>
      <w:r w:rsidRPr="00E91025">
        <w:rPr>
          <w:rFonts w:ascii="Times New Roman" w:hAnsi="Times New Roman" w:cs="Times New Roman"/>
          <w:sz w:val="24"/>
          <w:szCs w:val="24"/>
        </w:rPr>
        <w:t>Wzięcie udziału w konkursie oznacza zgodę na przechowywanie i przetwarzanie danych osobowych uczestnika w celach związanyc</w:t>
      </w:r>
      <w:r w:rsidR="00E67001">
        <w:rPr>
          <w:rFonts w:ascii="Times New Roman" w:hAnsi="Times New Roman" w:cs="Times New Roman"/>
          <w:sz w:val="24"/>
          <w:szCs w:val="24"/>
        </w:rPr>
        <w:t>h z konkursem (zgodnie z r</w:t>
      </w:r>
      <w:r w:rsidRPr="00E91025">
        <w:rPr>
          <w:rFonts w:ascii="Times New Roman" w:hAnsi="Times New Roman" w:cs="Times New Roman"/>
          <w:sz w:val="24"/>
          <w:szCs w:val="24"/>
        </w:rPr>
        <w:t>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dalej: „RODO”) (Dz. Urz. UE L 119, s.1).</w:t>
      </w:r>
    </w:p>
    <w:p w14:paraId="16A10BBC" w14:textId="77777777" w:rsidR="00265C8F" w:rsidRDefault="00265C8F" w:rsidP="00265C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4BE9F0" w14:textId="77777777" w:rsidR="00265C8F" w:rsidRDefault="00265C8F" w:rsidP="00265C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A7054" w14:textId="77777777" w:rsidR="00384D18" w:rsidRDefault="00384D18" w:rsidP="00265C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C7AD855" w14:textId="77777777" w:rsidR="0014605A" w:rsidRDefault="0014605A" w:rsidP="00265C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6D33FF" w14:textId="77777777" w:rsidR="0014605A" w:rsidRDefault="0014605A" w:rsidP="00265C8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94460C" w14:textId="77777777" w:rsidR="00265C8F" w:rsidRDefault="00384D18" w:rsidP="00265C8F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265C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5C8F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1 do regulaminu k</w:t>
      </w:r>
      <w:r w:rsidR="00265C8F" w:rsidRPr="00CA748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onkursu </w:t>
      </w:r>
      <w:r w:rsidR="00265C8F" w:rsidRPr="00CA748A">
        <w:rPr>
          <w:rFonts w:ascii="Times New Roman" w:hAnsi="Times New Roman" w:cs="Times New Roman"/>
          <w:sz w:val="18"/>
          <w:szCs w:val="18"/>
        </w:rPr>
        <w:t xml:space="preserve">plastycznego </w:t>
      </w:r>
    </w:p>
    <w:p w14:paraId="154FF3AF" w14:textId="77777777" w:rsidR="00265C8F" w:rsidRDefault="00384D18" w:rsidP="00265C8F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265C8F">
        <w:rPr>
          <w:rFonts w:ascii="Times New Roman" w:hAnsi="Times New Roman" w:cs="Times New Roman"/>
          <w:sz w:val="18"/>
          <w:szCs w:val="18"/>
        </w:rPr>
        <w:t>na projekt bożonarodzeniowej kartki ś</w:t>
      </w:r>
      <w:r w:rsidR="00265C8F" w:rsidRPr="00CA748A">
        <w:rPr>
          <w:rFonts w:ascii="Times New Roman" w:hAnsi="Times New Roman" w:cs="Times New Roman"/>
          <w:sz w:val="18"/>
          <w:szCs w:val="18"/>
        </w:rPr>
        <w:t xml:space="preserve">wiątecznej </w:t>
      </w:r>
    </w:p>
    <w:p w14:paraId="37443254" w14:textId="77777777" w:rsidR="00265C8F" w:rsidRPr="00CA748A" w:rsidRDefault="00384D18" w:rsidP="00265C8F">
      <w:pPr>
        <w:spacing w:after="0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265C8F">
        <w:rPr>
          <w:rFonts w:ascii="Times New Roman" w:hAnsi="Times New Roman" w:cs="Times New Roman"/>
          <w:sz w:val="18"/>
          <w:szCs w:val="18"/>
        </w:rPr>
        <w:t>promującej g</w:t>
      </w:r>
      <w:r w:rsidR="00265C8F" w:rsidRPr="00CA748A">
        <w:rPr>
          <w:rFonts w:ascii="Times New Roman" w:hAnsi="Times New Roman" w:cs="Times New Roman"/>
          <w:sz w:val="18"/>
          <w:szCs w:val="18"/>
        </w:rPr>
        <w:t>minę Głogówek</w:t>
      </w:r>
    </w:p>
    <w:p w14:paraId="4E4B8B5E" w14:textId="77777777" w:rsidR="00265C8F" w:rsidRDefault="00265C8F" w:rsidP="00265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14:paraId="432E8099" w14:textId="77777777" w:rsidR="00265C8F" w:rsidRPr="009504A9" w:rsidRDefault="00265C8F" w:rsidP="00265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Zgoda rodzica lub opiekuna prawnego na udział dziecka w ko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nkursie plastycznym na projekt bożonarodzeniowej kartki ś</w:t>
      </w:r>
      <w:r w:rsidRPr="009504A9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wiątec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znej promującej gminę Głogówek </w:t>
      </w:r>
    </w:p>
    <w:p w14:paraId="6A083330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14:paraId="57A0AED3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5FAE31" w14:textId="77777777" w:rsidR="00265C8F" w:rsidRPr="00E2618C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</w:t>
      </w: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mojego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3AA69F6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9"/>
        <w:gridCol w:w="2264"/>
        <w:gridCol w:w="2426"/>
        <w:gridCol w:w="2043"/>
      </w:tblGrid>
      <w:tr w:rsidR="00265C8F" w14:paraId="501471EF" w14:textId="77777777" w:rsidTr="00506D9F">
        <w:tc>
          <w:tcPr>
            <w:tcW w:w="2393" w:type="dxa"/>
            <w:shd w:val="clear" w:color="auto" w:fill="D9D9D9" w:themeFill="background1" w:themeFillShade="D9"/>
          </w:tcPr>
          <w:p w14:paraId="4BAFEC3E" w14:textId="77777777" w:rsidR="00265C8F" w:rsidRDefault="00265C8F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333" w:type="dxa"/>
            <w:shd w:val="clear" w:color="auto" w:fill="D9D9D9" w:themeFill="background1" w:themeFillShade="D9"/>
          </w:tcPr>
          <w:p w14:paraId="3706D340" w14:textId="77777777" w:rsidR="00265C8F" w:rsidRDefault="00265C8F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Wiek dziecka</w:t>
            </w:r>
          </w:p>
        </w:tc>
        <w:tc>
          <w:tcPr>
            <w:tcW w:w="2482" w:type="dxa"/>
            <w:shd w:val="clear" w:color="auto" w:fill="D9D9D9" w:themeFill="background1" w:themeFillShade="D9"/>
          </w:tcPr>
          <w:p w14:paraId="1BE31817" w14:textId="77777777" w:rsidR="00265C8F" w:rsidRDefault="00E67001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szkoły/ p</w:t>
            </w:r>
            <w:r w:rsidR="00265C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rzedszkola</w:t>
            </w:r>
          </w:p>
        </w:tc>
        <w:tc>
          <w:tcPr>
            <w:tcW w:w="2080" w:type="dxa"/>
            <w:shd w:val="clear" w:color="auto" w:fill="D9D9D9" w:themeFill="background1" w:themeFillShade="D9"/>
          </w:tcPr>
          <w:p w14:paraId="721FFC06" w14:textId="77777777" w:rsidR="00265C8F" w:rsidRDefault="00265C8F" w:rsidP="00506D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kontaktowy do rodziców lub opiekuna prawnego</w:t>
            </w:r>
          </w:p>
        </w:tc>
      </w:tr>
      <w:tr w:rsidR="00265C8F" w14:paraId="6D016581" w14:textId="77777777" w:rsidTr="00506D9F">
        <w:tc>
          <w:tcPr>
            <w:tcW w:w="2393" w:type="dxa"/>
          </w:tcPr>
          <w:p w14:paraId="3B63AC20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CF1A58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33" w:type="dxa"/>
          </w:tcPr>
          <w:p w14:paraId="19329031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82" w:type="dxa"/>
          </w:tcPr>
          <w:p w14:paraId="43D262C5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23F787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DBFFAF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80" w:type="dxa"/>
          </w:tcPr>
          <w:p w14:paraId="59ECD056" w14:textId="77777777" w:rsidR="00265C8F" w:rsidRDefault="00265C8F" w:rsidP="00506D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9A00623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186BB8" w14:textId="77777777" w:rsidR="00265C8F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2618C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konkursie na zasadach określonych w regulaminie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E9471D" w14:textId="77777777" w:rsidR="00265C8F" w:rsidRPr="00CA748A" w:rsidRDefault="00265C8F" w:rsidP="00265C8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A59F223" w14:textId="77777777" w:rsidR="00265C8F" w:rsidRDefault="00265C8F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mojego dziecka objętych zgłoszeniem do udziału w konkursie na potrzeby niezbędne do przeprowadzenia konkursu.</w:t>
      </w:r>
    </w:p>
    <w:p w14:paraId="27AAF0F3" w14:textId="77777777" w:rsidR="00265C8F" w:rsidRPr="006B4A91" w:rsidRDefault="00265C8F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publikację danych osobowych mojego dziecka (w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imienia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nazwiska i nazwy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jego wyników konkursu przez organizatora konkursu.</w:t>
      </w:r>
    </w:p>
    <w:p w14:paraId="63EA51A6" w14:textId="77777777" w:rsidR="00265C8F" w:rsidRPr="009536FD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4B3010" w14:textId="77777777" w:rsidR="00265C8F" w:rsidRPr="009536FD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7F98B9" w14:textId="24477C7C" w:rsidR="00265C8F" w:rsidRDefault="00E67001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 g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Głogówek nieodpłatnie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pełnej,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niewy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łącznej licencji do pracy ręcznej </w:t>
      </w:r>
      <w:r w:rsidR="00384D18">
        <w:rPr>
          <w:rFonts w:ascii="Times New Roman" w:eastAsia="Times New Roman" w:hAnsi="Times New Roman" w:cs="Times New Roman"/>
          <w:sz w:val="24"/>
          <w:szCs w:val="24"/>
          <w:lang w:eastAsia="pl-PL"/>
        </w:rPr>
        <w:t>(„bożonarodzeniowa kartka ś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wiąteczna promująca </w:t>
      </w:r>
      <w:r w:rsidR="00384D18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>minę Głogówek w 202</w:t>
      </w:r>
      <w:r w:rsidR="00AF264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r.”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na czas nieoznaczony i bez ograniczeń terytorialnych, na polach eksploatacji określonych 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50 ustawy z dnia 4 lutego 1994 r.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prawie autorskim i prawach pokrewnych, 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na</w:t>
      </w:r>
      <w:r w:rsidR="00265C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65C8F" w:rsidRPr="009536FD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polach eksploatacji:</w:t>
      </w:r>
    </w:p>
    <w:p w14:paraId="2412D2EA" w14:textId="77777777" w:rsidR="00265C8F" w:rsidRPr="0023544F" w:rsidRDefault="00265C8F" w:rsidP="00265C8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5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utrwalenie i zwielokrotnienie dowolną techniką i w dowolnej formie oraz w dowolnej liczbie egzemplarzy, a także ich rozpowszechnianie, </w:t>
      </w:r>
    </w:p>
    <w:p w14:paraId="01322F75" w14:textId="77777777" w:rsidR="00265C8F" w:rsidRPr="00553333" w:rsidRDefault="00265C8F" w:rsidP="00265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2 )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do pamięci komputerów,</w:t>
      </w:r>
    </w:p>
    <w:p w14:paraId="7D5343D0" w14:textId="77777777" w:rsidR="00265C8F" w:rsidRPr="00553333" w:rsidRDefault="00265C8F" w:rsidP="00265C8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udostępnianie w sieci Internet</w:t>
      </w:r>
      <w:r w:rsidRPr="005533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sieciach komputerowych</w:t>
      </w:r>
      <w:r w:rsidRPr="0055333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E5D781F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D648DA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B5BC52" w14:textId="77777777" w:rsidR="00265C8F" w:rsidRDefault="00265C8F" w:rsidP="00265C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06698F" w14:textId="77777777" w:rsidR="00265C8F" w:rsidRDefault="00265C8F" w:rsidP="00265C8F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</w:t>
      </w:r>
      <w:r w:rsidRPr="009536FD">
        <w:rPr>
          <w:rFonts w:ascii="Arial" w:eastAsia="Times New Roman" w:hAnsi="Arial" w:cs="Arial"/>
          <w:sz w:val="24"/>
          <w:szCs w:val="24"/>
          <w:lang w:eastAsia="pl-PL"/>
        </w:rPr>
        <w:t>.......</w:t>
      </w:r>
    </w:p>
    <w:p w14:paraId="450C6FA3" w14:textId="77777777" w:rsidR="00265C8F" w:rsidRDefault="00265C8F" w:rsidP="00265C8F">
      <w:pPr>
        <w:spacing w:after="0" w:line="240" w:lineRule="auto"/>
        <w:ind w:left="424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Pr="009536FD">
        <w:rPr>
          <w:rFonts w:ascii="Times New Roman" w:eastAsia="Times New Roman" w:hAnsi="Times New Roman" w:cs="Times New Roman"/>
          <w:sz w:val="18"/>
          <w:szCs w:val="18"/>
          <w:lang w:eastAsia="pl-PL"/>
        </w:rPr>
        <w:t>(data i czytelny podpis rodzica lub opiekuna prawnego)</w:t>
      </w:r>
    </w:p>
    <w:p w14:paraId="172FD53B" w14:textId="10FCA1D1" w:rsidR="000C2122" w:rsidRDefault="000C2122" w:rsidP="000C2122">
      <w:pPr>
        <w:rPr>
          <w:rFonts w:ascii="Times New Roman" w:hAnsi="Times New Roman" w:cs="Times New Roman"/>
          <w:b/>
          <w:sz w:val="24"/>
          <w:szCs w:val="24"/>
        </w:rPr>
      </w:pPr>
    </w:p>
    <w:p w14:paraId="2113F6ED" w14:textId="77777777" w:rsidR="000C2122" w:rsidRDefault="000C2122" w:rsidP="000C2122">
      <w:pPr>
        <w:rPr>
          <w:rFonts w:ascii="Times New Roman" w:hAnsi="Times New Roman" w:cs="Times New Roman"/>
          <w:b/>
          <w:sz w:val="24"/>
          <w:szCs w:val="24"/>
        </w:rPr>
      </w:pPr>
    </w:p>
    <w:p w14:paraId="15F4A84F" w14:textId="77777777" w:rsidR="007E647F" w:rsidRDefault="000C2122" w:rsidP="000C21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7E64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14:paraId="65E999BE" w14:textId="77777777" w:rsidR="007E647F" w:rsidRDefault="007E647F" w:rsidP="000C2122">
      <w:pPr>
        <w:rPr>
          <w:rFonts w:ascii="Times New Roman" w:hAnsi="Times New Roman" w:cs="Times New Roman"/>
          <w:b/>
          <w:sz w:val="24"/>
          <w:szCs w:val="24"/>
        </w:rPr>
      </w:pPr>
    </w:p>
    <w:p w14:paraId="4DBBECF5" w14:textId="77777777" w:rsidR="007E647F" w:rsidRDefault="007E647F" w:rsidP="000C2122">
      <w:pPr>
        <w:rPr>
          <w:rFonts w:ascii="Times New Roman" w:hAnsi="Times New Roman" w:cs="Times New Roman"/>
          <w:b/>
          <w:sz w:val="24"/>
          <w:szCs w:val="24"/>
        </w:rPr>
      </w:pPr>
    </w:p>
    <w:p w14:paraId="15DFBA38" w14:textId="6ACAA483" w:rsidR="009E148B" w:rsidRPr="009E148B" w:rsidRDefault="009E148B" w:rsidP="007E647F">
      <w:pPr>
        <w:rPr>
          <w:rFonts w:ascii="Times New Roman" w:hAnsi="Times New Roman" w:cs="Times New Roman"/>
          <w:b/>
        </w:rPr>
      </w:pPr>
    </w:p>
    <w:sectPr w:rsidR="009E148B" w:rsidRPr="009E148B" w:rsidSect="00265C8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82692"/>
    <w:multiLevelType w:val="hybridMultilevel"/>
    <w:tmpl w:val="20F6C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C3A7B"/>
    <w:multiLevelType w:val="hybridMultilevel"/>
    <w:tmpl w:val="C5C6D5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036738">
    <w:abstractNumId w:val="0"/>
  </w:num>
  <w:num w:numId="2" w16cid:durableId="45437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F2"/>
    <w:rsid w:val="00021ACC"/>
    <w:rsid w:val="00054DF3"/>
    <w:rsid w:val="000C2122"/>
    <w:rsid w:val="0014605A"/>
    <w:rsid w:val="001B1950"/>
    <w:rsid w:val="001D5387"/>
    <w:rsid w:val="00265C8F"/>
    <w:rsid w:val="002A5A7B"/>
    <w:rsid w:val="002B0266"/>
    <w:rsid w:val="00384D18"/>
    <w:rsid w:val="004359BD"/>
    <w:rsid w:val="00456316"/>
    <w:rsid w:val="00456757"/>
    <w:rsid w:val="005043F3"/>
    <w:rsid w:val="0060346B"/>
    <w:rsid w:val="006632FA"/>
    <w:rsid w:val="007C1098"/>
    <w:rsid w:val="007C2EF2"/>
    <w:rsid w:val="007E647F"/>
    <w:rsid w:val="008527AD"/>
    <w:rsid w:val="008D5846"/>
    <w:rsid w:val="008F18CF"/>
    <w:rsid w:val="0093379A"/>
    <w:rsid w:val="009504A9"/>
    <w:rsid w:val="009C28F3"/>
    <w:rsid w:val="009C36CB"/>
    <w:rsid w:val="009E148B"/>
    <w:rsid w:val="00A01EF6"/>
    <w:rsid w:val="00A221EA"/>
    <w:rsid w:val="00AE6259"/>
    <w:rsid w:val="00AF2644"/>
    <w:rsid w:val="00BB763F"/>
    <w:rsid w:val="00D3125F"/>
    <w:rsid w:val="00D518DF"/>
    <w:rsid w:val="00E10491"/>
    <w:rsid w:val="00E67001"/>
    <w:rsid w:val="00F90851"/>
    <w:rsid w:val="00F96F4C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2734"/>
  <w15:docId w15:val="{1AEF7399-1DBB-4637-9CA8-3BEC2806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47F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unhideWhenUsed/>
    <w:rsid w:val="007E6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4A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6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5C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GminaGlogow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Sołtysek</dc:creator>
  <cp:lastModifiedBy>Aleksandra Makówka</cp:lastModifiedBy>
  <cp:revision>2</cp:revision>
  <cp:lastPrinted>2022-11-09T07:43:00Z</cp:lastPrinted>
  <dcterms:created xsi:type="dcterms:W3CDTF">2025-10-30T10:41:00Z</dcterms:created>
  <dcterms:modified xsi:type="dcterms:W3CDTF">2025-10-30T10:41:00Z</dcterms:modified>
</cp:coreProperties>
</file>